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Destek Hizmet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Zorunlu Trafik Sigortaları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