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2021/255552</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İNTRA AORTİK BALON POMPASI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